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2C" w:rsidRPr="00E7072C" w:rsidRDefault="00E7072C" w:rsidP="00E7072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7072C">
        <w:rPr>
          <w:rFonts w:ascii="Times New Roman" w:eastAsia="Calibri" w:hAnsi="Times New Roman" w:cs="Times New Roman"/>
          <w:b/>
          <w:sz w:val="36"/>
          <w:szCs w:val="36"/>
        </w:rPr>
        <w:t xml:space="preserve">Расписание для 8 класса на </w:t>
      </w:r>
      <w:r w:rsidR="00FC6D86">
        <w:rPr>
          <w:rFonts w:ascii="Times New Roman" w:eastAsia="Calibri" w:hAnsi="Times New Roman" w:cs="Times New Roman"/>
          <w:b/>
          <w:sz w:val="36"/>
          <w:szCs w:val="36"/>
        </w:rPr>
        <w:t>24</w:t>
      </w:r>
      <w:r>
        <w:rPr>
          <w:rFonts w:ascii="Times New Roman" w:eastAsia="Calibri" w:hAnsi="Times New Roman" w:cs="Times New Roman"/>
          <w:b/>
          <w:sz w:val="36"/>
          <w:szCs w:val="36"/>
        </w:rPr>
        <w:t>.12</w:t>
      </w:r>
      <w:r w:rsidRPr="00E7072C">
        <w:rPr>
          <w:rFonts w:ascii="Times New Roman" w:eastAsia="Calibri" w:hAnsi="Times New Roman" w:cs="Times New Roman"/>
          <w:b/>
          <w:sz w:val="36"/>
          <w:szCs w:val="36"/>
        </w:rPr>
        <w:t>.2020г.</w:t>
      </w:r>
    </w:p>
    <w:tbl>
      <w:tblPr>
        <w:tblStyle w:val="11"/>
        <w:tblW w:w="15276" w:type="dxa"/>
        <w:tblLayout w:type="fixed"/>
        <w:tblLook w:val="04A0" w:firstRow="1" w:lastRow="0" w:firstColumn="1" w:lastColumn="0" w:noHBand="0" w:noVBand="1"/>
      </w:tblPr>
      <w:tblGrid>
        <w:gridCol w:w="1455"/>
        <w:gridCol w:w="1462"/>
        <w:gridCol w:w="1464"/>
        <w:gridCol w:w="2673"/>
        <w:gridCol w:w="2126"/>
        <w:gridCol w:w="2410"/>
        <w:gridCol w:w="2410"/>
        <w:gridCol w:w="1276"/>
      </w:tblGrid>
      <w:tr w:rsidR="00A76233" w:rsidRPr="00E7072C" w:rsidTr="00FC402E">
        <w:trPr>
          <w:trHeight w:val="728"/>
        </w:trPr>
        <w:tc>
          <w:tcPr>
            <w:tcW w:w="1455" w:type="dxa"/>
            <w:vMerge w:val="restart"/>
            <w:textDirection w:val="btLr"/>
          </w:tcPr>
          <w:p w:rsidR="00A76233" w:rsidRPr="00E7072C" w:rsidRDefault="00A76233" w:rsidP="00E7072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ЧЕТВЕРГ </w:t>
            </w:r>
          </w:p>
          <w:p w:rsidR="00A76233" w:rsidRPr="00E7072C" w:rsidRDefault="00A76233" w:rsidP="00E7072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76233" w:rsidRPr="00E7072C" w:rsidRDefault="00A76233" w:rsidP="00E7072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76233" w:rsidRPr="00E7072C" w:rsidRDefault="00A76233" w:rsidP="00E7072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1464" w:type="dxa"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673" w:type="dxa"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Способ</w:t>
            </w:r>
          </w:p>
        </w:tc>
        <w:tc>
          <w:tcPr>
            <w:tcW w:w="2126" w:type="dxa"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Предмет, учитель</w:t>
            </w:r>
          </w:p>
        </w:tc>
        <w:tc>
          <w:tcPr>
            <w:tcW w:w="2410" w:type="dxa"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2410" w:type="dxa"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Ресурс</w:t>
            </w:r>
          </w:p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76233" w:rsidRPr="00E7072C" w:rsidRDefault="00A76233" w:rsidP="00E707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A76233" w:rsidRPr="00E7072C" w:rsidTr="00FC402E">
        <w:trPr>
          <w:trHeight w:val="628"/>
        </w:trPr>
        <w:tc>
          <w:tcPr>
            <w:tcW w:w="1455" w:type="dxa"/>
            <w:vMerge/>
            <w:textDirection w:val="btLr"/>
          </w:tcPr>
          <w:p w:rsidR="00A76233" w:rsidRPr="00E7072C" w:rsidRDefault="00A76233" w:rsidP="00E7072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8.15-8.25</w:t>
            </w:r>
          </w:p>
        </w:tc>
        <w:tc>
          <w:tcPr>
            <w:tcW w:w="2673" w:type="dxa"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2126" w:type="dxa"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Классный руководитель</w:t>
            </w:r>
          </w:p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Золотарёва В.А.</w:t>
            </w:r>
          </w:p>
        </w:tc>
        <w:tc>
          <w:tcPr>
            <w:tcW w:w="2410" w:type="dxa"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Приветствие учеников учителем. Настройка онлайн подключения класса.</w:t>
            </w:r>
          </w:p>
        </w:tc>
        <w:tc>
          <w:tcPr>
            <w:tcW w:w="2410" w:type="dxa"/>
          </w:tcPr>
          <w:p w:rsidR="004214BC" w:rsidRPr="004214BC" w:rsidRDefault="004214BC" w:rsidP="004214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4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Конференция по </w:t>
            </w:r>
            <w:proofErr w:type="spellStart"/>
            <w:r w:rsidRPr="004214BC">
              <w:rPr>
                <w:rFonts w:ascii="Times New Roman" w:eastAsia="Calibri" w:hAnsi="Times New Roman" w:cs="Times New Roman"/>
                <w:sz w:val="18"/>
                <w:szCs w:val="18"/>
              </w:rPr>
              <w:t>скайпу</w:t>
            </w:r>
            <w:proofErr w:type="spellEnd"/>
            <w:r w:rsidRPr="004214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</w:p>
          <w:p w:rsidR="00A76233" w:rsidRPr="004B6DA3" w:rsidRDefault="00FD5AFE" w:rsidP="004214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" w:history="1">
              <w:r w:rsidR="004214BC" w:rsidRPr="004B6DA3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https://join.skype.com/hhzVHrZq9cnp</w:t>
              </w:r>
            </w:hyperlink>
          </w:p>
        </w:tc>
        <w:tc>
          <w:tcPr>
            <w:tcW w:w="1276" w:type="dxa"/>
          </w:tcPr>
          <w:p w:rsidR="00A76233" w:rsidRPr="00E7072C" w:rsidRDefault="00A76233" w:rsidP="00E707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6233" w:rsidRPr="00E7072C" w:rsidTr="00FC402E">
        <w:trPr>
          <w:trHeight w:val="301"/>
        </w:trPr>
        <w:tc>
          <w:tcPr>
            <w:tcW w:w="1455" w:type="dxa"/>
            <w:vMerge/>
            <w:textDirection w:val="btLr"/>
          </w:tcPr>
          <w:p w:rsidR="00A76233" w:rsidRPr="00E7072C" w:rsidRDefault="00A76233" w:rsidP="00E7072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21" w:type="dxa"/>
            <w:gridSpan w:val="7"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 минут на настройку онлайн подключения класса.</w:t>
            </w:r>
          </w:p>
        </w:tc>
      </w:tr>
      <w:tr w:rsidR="00A76233" w:rsidRPr="00E7072C" w:rsidTr="00FC402E">
        <w:trPr>
          <w:trHeight w:val="65"/>
        </w:trPr>
        <w:tc>
          <w:tcPr>
            <w:tcW w:w="1455" w:type="dxa"/>
            <w:vMerge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464" w:type="dxa"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8.30-9.00</w:t>
            </w:r>
          </w:p>
        </w:tc>
        <w:tc>
          <w:tcPr>
            <w:tcW w:w="2673" w:type="dxa"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A76233" w:rsidRPr="00E33201" w:rsidRDefault="00A76233" w:rsidP="00E33201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332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Технология</w:t>
            </w:r>
          </w:p>
          <w:p w:rsidR="00A76233" w:rsidRPr="00E33201" w:rsidRDefault="00A76233" w:rsidP="00E33201">
            <w:pPr>
              <w:spacing w:after="2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201">
              <w:rPr>
                <w:rFonts w:ascii="Times New Roman" w:eastAsia="Calibri" w:hAnsi="Times New Roman" w:cs="Times New Roman"/>
                <w:sz w:val="18"/>
                <w:szCs w:val="18"/>
              </w:rPr>
              <w:t>Филиппова Л.Д.</w:t>
            </w:r>
          </w:p>
        </w:tc>
        <w:tc>
          <w:tcPr>
            <w:tcW w:w="2410" w:type="dxa"/>
          </w:tcPr>
          <w:p w:rsidR="00A76233" w:rsidRPr="00E7072C" w:rsidRDefault="00A672AD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72AD">
              <w:rPr>
                <w:rFonts w:ascii="Times New Roman" w:eastAsia="Calibri" w:hAnsi="Times New Roman" w:cs="Times New Roman"/>
                <w:sz w:val="18"/>
                <w:szCs w:val="18"/>
              </w:rPr>
              <w:t>Правила безопасной работы</w:t>
            </w:r>
          </w:p>
        </w:tc>
        <w:tc>
          <w:tcPr>
            <w:tcW w:w="2410" w:type="dxa"/>
          </w:tcPr>
          <w:p w:rsidR="00A76233" w:rsidRPr="00E7072C" w:rsidRDefault="00A76233" w:rsidP="00E7072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6233" w:rsidRPr="00E7072C" w:rsidRDefault="00A76233" w:rsidP="00E7072C">
            <w:pPr>
              <w:spacing w:after="200" w:line="216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E7072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Конференция по </w:t>
            </w:r>
            <w:proofErr w:type="spellStart"/>
            <w:r w:rsidRPr="00E7072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скайпу:</w:t>
            </w:r>
            <w:hyperlink r:id="rId6" w:history="1">
              <w:r w:rsidRPr="00E7072C">
                <w:rPr>
                  <w:rFonts w:ascii="Times New Roman" w:eastAsia="Times New Roman" w:hAnsi="Times New Roman" w:cs="Times New Roman"/>
                  <w:color w:val="0000FF"/>
                  <w:kern w:val="28"/>
                  <w:sz w:val="20"/>
                  <w:szCs w:val="20"/>
                  <w:u w:val="single"/>
                  <w:lang w:eastAsia="ru-RU"/>
                </w:rPr>
                <w:t>https</w:t>
              </w:r>
              <w:proofErr w:type="spellEnd"/>
              <w:r w:rsidRPr="00E7072C">
                <w:rPr>
                  <w:rFonts w:ascii="Times New Roman" w:eastAsia="Times New Roman" w:hAnsi="Times New Roman" w:cs="Times New Roman"/>
                  <w:color w:val="0000FF"/>
                  <w:kern w:val="28"/>
                  <w:sz w:val="20"/>
                  <w:szCs w:val="20"/>
                  <w:u w:val="single"/>
                  <w:lang w:eastAsia="ru-RU"/>
                </w:rPr>
                <w:t>://join.skype.com/p667oLxFe94T</w:t>
              </w:r>
            </w:hyperlink>
          </w:p>
        </w:tc>
        <w:tc>
          <w:tcPr>
            <w:tcW w:w="1276" w:type="dxa"/>
          </w:tcPr>
          <w:p w:rsidR="00A76233" w:rsidRPr="00E7072C" w:rsidRDefault="00A76233" w:rsidP="00E707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233" w:rsidRPr="00E7072C" w:rsidTr="00FC402E">
        <w:trPr>
          <w:trHeight w:val="65"/>
        </w:trPr>
        <w:tc>
          <w:tcPr>
            <w:tcW w:w="1455" w:type="dxa"/>
            <w:vMerge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21" w:type="dxa"/>
            <w:gridSpan w:val="7"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 минут на настройку онлайн подключения класса.</w:t>
            </w:r>
          </w:p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A76233" w:rsidRPr="00E7072C" w:rsidTr="00FC402E">
        <w:tc>
          <w:tcPr>
            <w:tcW w:w="1455" w:type="dxa"/>
            <w:vMerge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64" w:type="dxa"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9.20-9.50</w:t>
            </w:r>
          </w:p>
        </w:tc>
        <w:tc>
          <w:tcPr>
            <w:tcW w:w="2673" w:type="dxa"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A76233" w:rsidRPr="00E33201" w:rsidRDefault="00A76233" w:rsidP="00E3320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2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Биология,</w:t>
            </w:r>
          </w:p>
          <w:p w:rsidR="00A76233" w:rsidRPr="00E7072C" w:rsidRDefault="00A76233" w:rsidP="00E332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201">
              <w:rPr>
                <w:rFonts w:ascii="Times New Roman" w:eastAsia="Calibri" w:hAnsi="Times New Roman" w:cs="Times New Roman"/>
                <w:sz w:val="20"/>
                <w:szCs w:val="20"/>
              </w:rPr>
              <w:t>Филиппова Л.Д</w:t>
            </w:r>
          </w:p>
        </w:tc>
        <w:tc>
          <w:tcPr>
            <w:tcW w:w="2410" w:type="dxa"/>
            <w:shd w:val="clear" w:color="auto" w:fill="auto"/>
          </w:tcPr>
          <w:p w:rsidR="00A76233" w:rsidRDefault="00887302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3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Контрольная работа №2 по </w:t>
            </w:r>
            <w:proofErr w:type="spellStart"/>
            <w:r w:rsidRPr="00887302">
              <w:rPr>
                <w:rFonts w:ascii="Times New Roman" w:eastAsia="Calibri" w:hAnsi="Times New Roman" w:cs="Times New Roman"/>
                <w:sz w:val="18"/>
                <w:szCs w:val="18"/>
              </w:rPr>
              <w:t>тем</w:t>
            </w:r>
            <w:proofErr w:type="gramStart"/>
            <w:r w:rsidRPr="00887302">
              <w:rPr>
                <w:rFonts w:ascii="Times New Roman" w:eastAsia="Calibri" w:hAnsi="Times New Roman" w:cs="Times New Roman"/>
                <w:sz w:val="18"/>
                <w:szCs w:val="18"/>
              </w:rPr>
              <w:t>е"</w:t>
            </w:r>
            <w:proofErr w:type="gramEnd"/>
            <w:r w:rsidRPr="00887302">
              <w:rPr>
                <w:rFonts w:ascii="Times New Roman" w:eastAsia="Calibri" w:hAnsi="Times New Roman" w:cs="Times New Roman"/>
                <w:sz w:val="18"/>
                <w:szCs w:val="18"/>
              </w:rPr>
              <w:t>Членистоногие</w:t>
            </w:r>
            <w:proofErr w:type="spellEnd"/>
            <w:r w:rsidRPr="00887302"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</w:p>
          <w:p w:rsidR="0054004A" w:rsidRPr="00E7072C" w:rsidRDefault="0054004A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Прочитать параграф. </w:t>
            </w:r>
          </w:p>
        </w:tc>
        <w:tc>
          <w:tcPr>
            <w:tcW w:w="2410" w:type="dxa"/>
          </w:tcPr>
          <w:p w:rsidR="00A76233" w:rsidRPr="00E7072C" w:rsidRDefault="00A76233" w:rsidP="00E7072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Конференция по </w:t>
            </w:r>
            <w:proofErr w:type="spellStart"/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скайпу</w:t>
            </w:r>
            <w:proofErr w:type="spellEnd"/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:rsidR="00A76233" w:rsidRPr="00E7072C" w:rsidRDefault="00FD5AFE" w:rsidP="00E7072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" w:history="1">
              <w:r w:rsidR="00A76233" w:rsidRPr="00E7072C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https://join.skype.com/invite/lMwzZKolyRxv</w:t>
              </w:r>
            </w:hyperlink>
          </w:p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6233" w:rsidRPr="00320642" w:rsidRDefault="00887302" w:rsidP="00E7072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302">
              <w:rPr>
                <w:rFonts w:ascii="Times New Roman" w:eastAsia="Calibri" w:hAnsi="Times New Roman" w:cs="Times New Roman"/>
                <w:sz w:val="18"/>
                <w:szCs w:val="18"/>
              </w:rPr>
              <w:t>стр.101-107 читать, ответить на вопросы</w:t>
            </w:r>
          </w:p>
        </w:tc>
      </w:tr>
      <w:tr w:rsidR="00A76233" w:rsidRPr="00E7072C" w:rsidTr="00FC402E">
        <w:tc>
          <w:tcPr>
            <w:tcW w:w="1455" w:type="dxa"/>
            <w:vMerge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21" w:type="dxa"/>
            <w:gridSpan w:val="7"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 минут на настройку онлайн подключения класса.</w:t>
            </w:r>
          </w:p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A76233" w:rsidRPr="00E7072C" w:rsidTr="00FC402E">
        <w:tc>
          <w:tcPr>
            <w:tcW w:w="1455" w:type="dxa"/>
            <w:vMerge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64" w:type="dxa"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10.10-10.40</w:t>
            </w:r>
          </w:p>
        </w:tc>
        <w:tc>
          <w:tcPr>
            <w:tcW w:w="2673" w:type="dxa"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A76233" w:rsidRPr="00E33201" w:rsidRDefault="00A76233" w:rsidP="00E332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332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Музыка,</w:t>
            </w:r>
          </w:p>
          <w:p w:rsidR="00A76233" w:rsidRPr="00E33201" w:rsidRDefault="00A76233" w:rsidP="00E332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201">
              <w:rPr>
                <w:rFonts w:ascii="Times New Roman" w:eastAsia="Calibri" w:hAnsi="Times New Roman" w:cs="Times New Roman"/>
                <w:sz w:val="18"/>
                <w:szCs w:val="18"/>
              </w:rPr>
              <w:t>Золотарева В.А.</w:t>
            </w:r>
          </w:p>
        </w:tc>
        <w:tc>
          <w:tcPr>
            <w:tcW w:w="2410" w:type="dxa"/>
          </w:tcPr>
          <w:p w:rsidR="00A76233" w:rsidRPr="00E7072C" w:rsidRDefault="00887302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302">
              <w:rPr>
                <w:rFonts w:ascii="Times New Roman" w:eastAsia="Calibri" w:hAnsi="Times New Roman" w:cs="Times New Roman"/>
                <w:sz w:val="18"/>
                <w:szCs w:val="18"/>
              </w:rPr>
              <w:t>Жанровое многообразие музыки.</w:t>
            </w:r>
          </w:p>
        </w:tc>
        <w:tc>
          <w:tcPr>
            <w:tcW w:w="2410" w:type="dxa"/>
          </w:tcPr>
          <w:p w:rsidR="004B6DA3" w:rsidRPr="004B6DA3" w:rsidRDefault="004B6DA3" w:rsidP="004B6DA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6D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Конференция по </w:t>
            </w:r>
            <w:proofErr w:type="spellStart"/>
            <w:r w:rsidRPr="004B6DA3">
              <w:rPr>
                <w:rFonts w:ascii="Times New Roman" w:eastAsia="Calibri" w:hAnsi="Times New Roman" w:cs="Times New Roman"/>
                <w:sz w:val="18"/>
                <w:szCs w:val="18"/>
              </w:rPr>
              <w:t>скайпу</w:t>
            </w:r>
            <w:proofErr w:type="spellEnd"/>
            <w:r w:rsidRPr="004B6D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</w:p>
          <w:p w:rsidR="00A76233" w:rsidRPr="00E7072C" w:rsidRDefault="00FD5AFE" w:rsidP="004B6D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" w:history="1">
              <w:r w:rsidR="004B6DA3" w:rsidRPr="004B6DA3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https://join.skype.com/hhzVHrZq9cnp</w:t>
              </w:r>
            </w:hyperlink>
          </w:p>
        </w:tc>
        <w:tc>
          <w:tcPr>
            <w:tcW w:w="1276" w:type="dxa"/>
          </w:tcPr>
          <w:p w:rsidR="00A76233" w:rsidRPr="00E7072C" w:rsidRDefault="00A76233" w:rsidP="00E707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233" w:rsidRPr="00E7072C" w:rsidTr="00FC402E">
        <w:tc>
          <w:tcPr>
            <w:tcW w:w="1455" w:type="dxa"/>
            <w:vMerge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21" w:type="dxa"/>
            <w:gridSpan w:val="7"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 10.40.-11.10</w:t>
            </w:r>
          </w:p>
        </w:tc>
      </w:tr>
      <w:tr w:rsidR="00A76233" w:rsidRPr="00E7072C" w:rsidTr="00FC402E">
        <w:tc>
          <w:tcPr>
            <w:tcW w:w="1455" w:type="dxa"/>
            <w:vMerge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21" w:type="dxa"/>
            <w:gridSpan w:val="7"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 минут на настройку онлайн подключения класса.</w:t>
            </w:r>
          </w:p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6233" w:rsidRPr="00E7072C" w:rsidTr="00FC402E">
        <w:tc>
          <w:tcPr>
            <w:tcW w:w="1455" w:type="dxa"/>
            <w:vMerge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64" w:type="dxa"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11.20-11.50</w:t>
            </w:r>
          </w:p>
        </w:tc>
        <w:tc>
          <w:tcPr>
            <w:tcW w:w="2673" w:type="dxa"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A76233" w:rsidRPr="00E33201" w:rsidRDefault="00A76233" w:rsidP="00E3320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332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Математика,</w:t>
            </w:r>
          </w:p>
          <w:p w:rsidR="00A76233" w:rsidRPr="00E33201" w:rsidRDefault="00A76233" w:rsidP="00E332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33201">
              <w:rPr>
                <w:rFonts w:ascii="Times New Roman" w:eastAsia="Calibri" w:hAnsi="Times New Roman" w:cs="Times New Roman"/>
                <w:sz w:val="18"/>
                <w:szCs w:val="18"/>
              </w:rPr>
              <w:t>Гульбин</w:t>
            </w:r>
            <w:proofErr w:type="spellEnd"/>
            <w:r w:rsidRPr="00E332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М.И.</w:t>
            </w:r>
          </w:p>
        </w:tc>
        <w:tc>
          <w:tcPr>
            <w:tcW w:w="2410" w:type="dxa"/>
          </w:tcPr>
          <w:p w:rsidR="00A76233" w:rsidRPr="00E7072C" w:rsidRDefault="00887302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302">
              <w:rPr>
                <w:rFonts w:ascii="Times New Roman" w:eastAsia="Calibri" w:hAnsi="Times New Roman" w:cs="Times New Roman"/>
                <w:sz w:val="18"/>
                <w:szCs w:val="18"/>
              </w:rPr>
              <w:t>Значение синуса. Косинуса и тангенса некоторых углов</w:t>
            </w:r>
          </w:p>
        </w:tc>
        <w:tc>
          <w:tcPr>
            <w:tcW w:w="2410" w:type="dxa"/>
          </w:tcPr>
          <w:p w:rsidR="00A76233" w:rsidRPr="00E33201" w:rsidRDefault="00A76233" w:rsidP="00E3320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2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Конференция по </w:t>
            </w:r>
            <w:proofErr w:type="spellStart"/>
            <w:r w:rsidRPr="00E33201">
              <w:rPr>
                <w:rFonts w:ascii="Times New Roman" w:eastAsia="Calibri" w:hAnsi="Times New Roman" w:cs="Times New Roman"/>
                <w:sz w:val="18"/>
                <w:szCs w:val="18"/>
              </w:rPr>
              <w:t>скайпу</w:t>
            </w:r>
            <w:proofErr w:type="spellEnd"/>
            <w:r w:rsidRPr="00E33201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:rsidR="00A76233" w:rsidRPr="00E7072C" w:rsidRDefault="00FD5AFE" w:rsidP="00E3320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" w:history="1">
              <w:r w:rsidR="00A76233" w:rsidRPr="00E3320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https://join.skype.com/p667oLxFe94T</w:t>
              </w:r>
            </w:hyperlink>
          </w:p>
        </w:tc>
        <w:tc>
          <w:tcPr>
            <w:tcW w:w="1276" w:type="dxa"/>
          </w:tcPr>
          <w:p w:rsidR="00A76233" w:rsidRPr="00320642" w:rsidRDefault="00887302" w:rsidP="00E7072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302">
              <w:rPr>
                <w:rFonts w:ascii="Times New Roman" w:eastAsia="Calibri" w:hAnsi="Times New Roman" w:cs="Times New Roman"/>
                <w:sz w:val="18"/>
                <w:szCs w:val="18"/>
              </w:rPr>
              <w:t>п69.№44-61</w:t>
            </w:r>
          </w:p>
        </w:tc>
      </w:tr>
      <w:tr w:rsidR="00A76233" w:rsidRPr="00E7072C" w:rsidTr="00FC402E">
        <w:tc>
          <w:tcPr>
            <w:tcW w:w="1455" w:type="dxa"/>
            <w:vMerge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21" w:type="dxa"/>
            <w:gridSpan w:val="7"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 минут на настройку онлайн подключения класса.</w:t>
            </w:r>
          </w:p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6233" w:rsidRPr="00E7072C" w:rsidTr="00FC402E">
        <w:tc>
          <w:tcPr>
            <w:tcW w:w="1455" w:type="dxa"/>
            <w:vMerge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64" w:type="dxa"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12.00 -12.40</w:t>
            </w:r>
          </w:p>
        </w:tc>
        <w:tc>
          <w:tcPr>
            <w:tcW w:w="2673" w:type="dxa"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A76233" w:rsidRPr="00E33201" w:rsidRDefault="00A76233" w:rsidP="00E332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332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 культура,</w:t>
            </w:r>
          </w:p>
          <w:p w:rsidR="00A76233" w:rsidRPr="00E33201" w:rsidRDefault="00A76233" w:rsidP="00E332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201">
              <w:rPr>
                <w:rFonts w:ascii="Times New Roman" w:eastAsia="Calibri" w:hAnsi="Times New Roman" w:cs="Times New Roman"/>
                <w:sz w:val="18"/>
                <w:szCs w:val="18"/>
              </w:rPr>
              <w:t>Мичкин О.В.</w:t>
            </w:r>
          </w:p>
        </w:tc>
        <w:tc>
          <w:tcPr>
            <w:tcW w:w="2410" w:type="dxa"/>
          </w:tcPr>
          <w:p w:rsidR="00A76233" w:rsidRPr="00E7072C" w:rsidRDefault="00887302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302">
              <w:rPr>
                <w:rFonts w:ascii="Times New Roman" w:eastAsia="Calibri" w:hAnsi="Times New Roman" w:cs="Times New Roman"/>
                <w:sz w:val="18"/>
                <w:szCs w:val="18"/>
              </w:rPr>
              <w:t>Сгибание рук в упоре лежа</w:t>
            </w:r>
          </w:p>
        </w:tc>
        <w:tc>
          <w:tcPr>
            <w:tcW w:w="2410" w:type="dxa"/>
          </w:tcPr>
          <w:p w:rsidR="00A76233" w:rsidRPr="00E33201" w:rsidRDefault="00A76233" w:rsidP="00E332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2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Конференция по </w:t>
            </w:r>
            <w:proofErr w:type="spellStart"/>
            <w:r w:rsidRPr="00E33201">
              <w:rPr>
                <w:rFonts w:ascii="Times New Roman" w:eastAsia="Calibri" w:hAnsi="Times New Roman" w:cs="Times New Roman"/>
                <w:sz w:val="18"/>
                <w:szCs w:val="18"/>
              </w:rPr>
              <w:t>скайпу</w:t>
            </w:r>
            <w:proofErr w:type="spellEnd"/>
            <w:r w:rsidRPr="00E33201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:rsidR="00A76233" w:rsidRPr="00E7072C" w:rsidRDefault="00FD5AFE" w:rsidP="00E332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" w:tgtFrame="_blank" w:history="1">
              <w:r w:rsidR="00A76233" w:rsidRPr="00E3320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https://join.skype.com/h774Ov23HNak</w:t>
              </w:r>
            </w:hyperlink>
          </w:p>
        </w:tc>
        <w:tc>
          <w:tcPr>
            <w:tcW w:w="1276" w:type="dxa"/>
          </w:tcPr>
          <w:p w:rsidR="00A76233" w:rsidRPr="00E7072C" w:rsidRDefault="00A76233" w:rsidP="00E707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233" w:rsidRPr="00E7072C" w:rsidTr="00FC402E">
        <w:trPr>
          <w:trHeight w:val="228"/>
        </w:trPr>
        <w:tc>
          <w:tcPr>
            <w:tcW w:w="1455" w:type="dxa"/>
            <w:vMerge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21" w:type="dxa"/>
            <w:gridSpan w:val="7"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 12.40-13.00</w:t>
            </w:r>
          </w:p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A76233" w:rsidRPr="00E7072C" w:rsidTr="00FC402E">
        <w:trPr>
          <w:trHeight w:val="412"/>
        </w:trPr>
        <w:tc>
          <w:tcPr>
            <w:tcW w:w="1455" w:type="dxa"/>
            <w:vMerge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13.00-13.</w:t>
            </w:r>
            <w:r w:rsidRPr="00E7072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2673" w:type="dxa"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A76233" w:rsidRPr="00E33201" w:rsidRDefault="00A76233" w:rsidP="00E332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332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язык,</w:t>
            </w:r>
          </w:p>
          <w:p w:rsidR="00A76233" w:rsidRPr="00E33201" w:rsidRDefault="00A76233" w:rsidP="00E3320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201">
              <w:rPr>
                <w:rFonts w:ascii="Times New Roman" w:eastAsia="Calibri" w:hAnsi="Times New Roman" w:cs="Times New Roman"/>
                <w:sz w:val="18"/>
                <w:szCs w:val="18"/>
              </w:rPr>
              <w:t>Инкина М.Г..</w:t>
            </w:r>
          </w:p>
        </w:tc>
        <w:tc>
          <w:tcPr>
            <w:tcW w:w="2410" w:type="dxa"/>
            <w:shd w:val="clear" w:color="auto" w:fill="FFFFFF" w:themeFill="background1"/>
          </w:tcPr>
          <w:p w:rsidR="00A76233" w:rsidRPr="00E7072C" w:rsidRDefault="00887302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302">
              <w:rPr>
                <w:rFonts w:ascii="Times New Roman" w:eastAsia="Calibri" w:hAnsi="Times New Roman" w:cs="Times New Roman"/>
                <w:sz w:val="18"/>
                <w:szCs w:val="18"/>
              </w:rPr>
              <w:t>Понятие об осложненном предложении однородных членах предложения. Средства связи однородных членов предложения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A76233" w:rsidRPr="00E33201" w:rsidRDefault="00A76233" w:rsidP="00E33201">
            <w:pPr>
              <w:spacing w:line="216" w:lineRule="auto"/>
              <w:ind w:left="-851" w:firstLine="8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2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Конференция по </w:t>
            </w:r>
            <w:proofErr w:type="spellStart"/>
            <w:r w:rsidRPr="00E33201">
              <w:rPr>
                <w:rFonts w:ascii="Times New Roman" w:eastAsia="Calibri" w:hAnsi="Times New Roman" w:cs="Times New Roman"/>
                <w:sz w:val="18"/>
                <w:szCs w:val="18"/>
              </w:rPr>
              <w:t>скайпу</w:t>
            </w:r>
            <w:proofErr w:type="spellEnd"/>
            <w:r w:rsidRPr="00E33201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:rsidR="00A76233" w:rsidRPr="00E7072C" w:rsidRDefault="00FD5AFE" w:rsidP="00E33201">
            <w:pPr>
              <w:spacing w:line="216" w:lineRule="auto"/>
              <w:ind w:left="-851" w:firstLine="8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" w:tgtFrame="_blank" w:history="1">
              <w:r w:rsidR="00A76233" w:rsidRPr="00E3320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https://join.skype.com/invite/okpgFx2KgU5a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A76233" w:rsidRPr="00320642" w:rsidRDefault="00887302" w:rsidP="00E7072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302">
              <w:rPr>
                <w:rFonts w:ascii="Times New Roman" w:eastAsia="Calibri" w:hAnsi="Times New Roman" w:cs="Times New Roman"/>
                <w:sz w:val="18"/>
                <w:szCs w:val="18"/>
              </w:rPr>
              <w:t>тест</w:t>
            </w:r>
          </w:p>
        </w:tc>
      </w:tr>
      <w:tr w:rsidR="00A76233" w:rsidRPr="00E7072C" w:rsidTr="00FC402E">
        <w:trPr>
          <w:trHeight w:val="325"/>
        </w:trPr>
        <w:tc>
          <w:tcPr>
            <w:tcW w:w="1455" w:type="dxa"/>
            <w:vMerge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21" w:type="dxa"/>
            <w:gridSpan w:val="7"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 минут на настройку онлайн подключения класса.</w:t>
            </w:r>
          </w:p>
        </w:tc>
      </w:tr>
      <w:tr w:rsidR="00A76233" w:rsidRPr="00E7072C" w:rsidTr="00887302">
        <w:trPr>
          <w:trHeight w:val="1395"/>
        </w:trPr>
        <w:tc>
          <w:tcPr>
            <w:tcW w:w="1455" w:type="dxa"/>
            <w:vMerge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  <w:p w:rsidR="00A76233" w:rsidRDefault="00A76233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87302" w:rsidRDefault="00887302" w:rsidP="0088730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87302" w:rsidRDefault="00887302" w:rsidP="0088730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87302" w:rsidRDefault="00887302" w:rsidP="0088730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87302" w:rsidRPr="00E7072C" w:rsidRDefault="00887302" w:rsidP="0088730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13.40-14.20</w:t>
            </w:r>
          </w:p>
        </w:tc>
        <w:tc>
          <w:tcPr>
            <w:tcW w:w="2673" w:type="dxa"/>
          </w:tcPr>
          <w:p w:rsidR="00A76233" w:rsidRPr="00E7072C" w:rsidRDefault="00A76233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A76233" w:rsidRPr="00E33201" w:rsidRDefault="00A76233" w:rsidP="00E332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332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Литература,</w:t>
            </w:r>
          </w:p>
          <w:p w:rsidR="00A76233" w:rsidRPr="00E33201" w:rsidRDefault="00A76233" w:rsidP="00E3320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201">
              <w:rPr>
                <w:rFonts w:ascii="Times New Roman" w:eastAsia="Calibri" w:hAnsi="Times New Roman" w:cs="Times New Roman"/>
                <w:sz w:val="18"/>
                <w:szCs w:val="18"/>
              </w:rPr>
              <w:t>Инкина М.Г.</w:t>
            </w:r>
          </w:p>
        </w:tc>
        <w:tc>
          <w:tcPr>
            <w:tcW w:w="2410" w:type="dxa"/>
            <w:shd w:val="clear" w:color="auto" w:fill="FFFFFF" w:themeFill="background1"/>
          </w:tcPr>
          <w:p w:rsidR="008F01BC" w:rsidRPr="00E7072C" w:rsidRDefault="00887302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3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«Ревизор». Комедия Н.В. Гоголя «со злостью и </w:t>
            </w:r>
            <w:proofErr w:type="spellStart"/>
            <w:r w:rsidRPr="00887302">
              <w:rPr>
                <w:rFonts w:ascii="Times New Roman" w:eastAsia="Calibri" w:hAnsi="Times New Roman" w:cs="Times New Roman"/>
                <w:sz w:val="18"/>
                <w:szCs w:val="18"/>
              </w:rPr>
              <w:t>солью</w:t>
            </w:r>
            <w:proofErr w:type="gramStart"/>
            <w:r w:rsidRPr="00887302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F01BC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="008F01BC">
              <w:rPr>
                <w:rFonts w:ascii="Times New Roman" w:eastAsia="Calibri" w:hAnsi="Times New Roman" w:cs="Times New Roman"/>
                <w:sz w:val="18"/>
                <w:szCs w:val="18"/>
              </w:rPr>
              <w:t>рочитать</w:t>
            </w:r>
            <w:proofErr w:type="spellEnd"/>
            <w:r w:rsidR="008F01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поэму. </w:t>
            </w:r>
          </w:p>
        </w:tc>
        <w:tc>
          <w:tcPr>
            <w:tcW w:w="2410" w:type="dxa"/>
            <w:shd w:val="clear" w:color="auto" w:fill="FFFFFF" w:themeFill="background1"/>
          </w:tcPr>
          <w:p w:rsidR="00A76233" w:rsidRPr="00E33201" w:rsidRDefault="00A76233" w:rsidP="00E332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2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Конференция по </w:t>
            </w:r>
            <w:proofErr w:type="spellStart"/>
            <w:r w:rsidRPr="00E33201">
              <w:rPr>
                <w:rFonts w:ascii="Times New Roman" w:eastAsia="Calibri" w:hAnsi="Times New Roman" w:cs="Times New Roman"/>
                <w:sz w:val="18"/>
                <w:szCs w:val="18"/>
              </w:rPr>
              <w:t>скайпу</w:t>
            </w:r>
            <w:proofErr w:type="spellEnd"/>
            <w:r w:rsidRPr="00E33201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:rsidR="00A76233" w:rsidRPr="00E7072C" w:rsidRDefault="00FD5AFE" w:rsidP="00E332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" w:tgtFrame="_blank" w:history="1">
              <w:r w:rsidR="00A76233" w:rsidRPr="00E3320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https://join.skype.com/invite/okpgFx2KgU5a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A76233" w:rsidRPr="008F01BC" w:rsidRDefault="00887302" w:rsidP="00E7072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302">
              <w:rPr>
                <w:rFonts w:ascii="Times New Roman" w:eastAsia="Calibri" w:hAnsi="Times New Roman" w:cs="Times New Roman"/>
                <w:sz w:val="18"/>
                <w:szCs w:val="18"/>
              </w:rPr>
              <w:t>характеристика главных героев комедии "Ревизор"</w:t>
            </w:r>
            <w:r w:rsidR="00A672AD" w:rsidRPr="00A672AD"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</w:p>
        </w:tc>
      </w:tr>
      <w:tr w:rsidR="00FD5AFE" w:rsidRPr="00E7072C" w:rsidTr="00054645">
        <w:trPr>
          <w:gridAfter w:val="7"/>
          <w:wAfter w:w="13821" w:type="dxa"/>
          <w:trHeight w:val="465"/>
        </w:trPr>
        <w:tc>
          <w:tcPr>
            <w:tcW w:w="1455" w:type="dxa"/>
            <w:vMerge/>
          </w:tcPr>
          <w:p w:rsidR="00FD5AFE" w:rsidRPr="00E7072C" w:rsidRDefault="00FD5AFE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D5AFE" w:rsidRPr="00E7072C" w:rsidTr="00A76233">
        <w:trPr>
          <w:gridAfter w:val="7"/>
          <w:wAfter w:w="13821" w:type="dxa"/>
          <w:trHeight w:val="555"/>
        </w:trPr>
        <w:tc>
          <w:tcPr>
            <w:tcW w:w="1455" w:type="dxa"/>
            <w:vMerge/>
          </w:tcPr>
          <w:p w:rsidR="00FD5AFE" w:rsidRPr="00E7072C" w:rsidRDefault="00FD5AFE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D5AFE" w:rsidRPr="00E7072C" w:rsidTr="00FF537D">
        <w:trPr>
          <w:gridAfter w:val="7"/>
          <w:wAfter w:w="13821" w:type="dxa"/>
          <w:trHeight w:val="510"/>
        </w:trPr>
        <w:tc>
          <w:tcPr>
            <w:tcW w:w="1455" w:type="dxa"/>
            <w:vMerge/>
          </w:tcPr>
          <w:p w:rsidR="00FD5AFE" w:rsidRPr="00E7072C" w:rsidRDefault="00FD5AFE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6613C6" w:rsidRDefault="006613C6"/>
    <w:sectPr w:rsidR="006613C6" w:rsidSect="000515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1A"/>
    <w:rsid w:val="002C75AA"/>
    <w:rsid w:val="00320642"/>
    <w:rsid w:val="004214BC"/>
    <w:rsid w:val="00422E1A"/>
    <w:rsid w:val="004456B8"/>
    <w:rsid w:val="004B6DA3"/>
    <w:rsid w:val="0054004A"/>
    <w:rsid w:val="006613C6"/>
    <w:rsid w:val="00887302"/>
    <w:rsid w:val="008F01BC"/>
    <w:rsid w:val="00A23862"/>
    <w:rsid w:val="00A672AD"/>
    <w:rsid w:val="00A76233"/>
    <w:rsid w:val="00AA5C5A"/>
    <w:rsid w:val="00AA6FAE"/>
    <w:rsid w:val="00E145CD"/>
    <w:rsid w:val="00E33201"/>
    <w:rsid w:val="00E7072C"/>
    <w:rsid w:val="00FC6D86"/>
    <w:rsid w:val="00F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1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E70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70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38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1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1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E70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70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38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1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hhzVHrZq9cn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in.skype.com/invite/lMwzZKolyRxv" TargetMode="External"/><Relationship Id="rId12" Type="http://schemas.openxmlformats.org/officeDocument/2006/relationships/hyperlink" Target="https://vk.com/away.php?to=https%3A%2F%2Fjoin.skype.com%2Finvite%2FokpgFx2KgU5a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oin.skype.com/p667oLxFe94T" TargetMode="External"/><Relationship Id="rId11" Type="http://schemas.openxmlformats.org/officeDocument/2006/relationships/hyperlink" Target="https://vk.com/away.php?to=https%3A%2F%2Fjoin.skype.com%2Finvite%2FokpgFx2KgU5a&amp;cc_key=" TargetMode="External"/><Relationship Id="rId5" Type="http://schemas.openxmlformats.org/officeDocument/2006/relationships/hyperlink" Target="https://join.skype.com/hhzVHrZq9cnp" TargetMode="External"/><Relationship Id="rId10" Type="http://schemas.openxmlformats.org/officeDocument/2006/relationships/hyperlink" Target="https://vk.com/away.php?to=https%3A%2F%2Fjoin.skype.com%2Fh774Ov23HNak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p667oLxFe94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2020-11-28T05:37:00Z</dcterms:created>
  <dcterms:modified xsi:type="dcterms:W3CDTF">2020-12-18T15:24:00Z</dcterms:modified>
</cp:coreProperties>
</file>